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4DF" w:rsidRPr="00072C28" w:rsidRDefault="00C904DF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Insert your </w:t>
                            </w:r>
                            <w:r w:rsidR="00072C28"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school district </w:t>
                            </w: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C904DF" w:rsidRPr="00072C28" w:rsidRDefault="00C904DF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 xml:space="preserve">Insert your </w:t>
                      </w:r>
                      <w:r w:rsidR="00072C28" w:rsidRPr="004D1032">
                        <w:rPr>
                          <w:sz w:val="18"/>
                          <w:szCs w:val="18"/>
                          <w:highlight w:val="yellow"/>
                        </w:rPr>
                        <w:t xml:space="preserve">school district </w:t>
                      </w: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072C28">
      <w:pPr>
        <w:tabs>
          <w:tab w:val="left" w:pos="144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0A276C">
        <w:rPr>
          <w:rFonts w:cstheme="minorHAnsi"/>
          <w:b/>
          <w:sz w:val="24"/>
          <w:szCs w:val="24"/>
        </w:rPr>
        <w:t xml:space="preserve">EXIT </w:t>
      </w:r>
      <w:r w:rsidR="002C6AE3" w:rsidRPr="00367874">
        <w:rPr>
          <w:rFonts w:cstheme="minorHAnsi"/>
          <w:b/>
          <w:sz w:val="24"/>
          <w:szCs w:val="24"/>
        </w:rPr>
        <w:t>FORM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513"/>
        <w:gridCol w:w="1080"/>
        <w:gridCol w:w="337"/>
        <w:gridCol w:w="743"/>
        <w:gridCol w:w="363"/>
        <w:gridCol w:w="717"/>
        <w:gridCol w:w="935"/>
        <w:gridCol w:w="146"/>
        <w:gridCol w:w="721"/>
        <w:gridCol w:w="359"/>
        <w:gridCol w:w="1080"/>
        <w:gridCol w:w="1081"/>
      </w:tblGrid>
      <w:tr w:rsidR="00E64E17" w:rsidRPr="00367874" w:rsidTr="00E64E17">
        <w:trPr>
          <w:trHeight w:val="245"/>
        </w:trPr>
        <w:tc>
          <w:tcPr>
            <w:tcW w:w="10075" w:type="dxa"/>
            <w:gridSpan w:val="1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4E17" w:rsidRPr="00367874" w:rsidRDefault="00E64E17" w:rsidP="00C20BA3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CHILD INFORMATION</w:t>
            </w:r>
          </w:p>
        </w:tc>
      </w:tr>
      <w:tr w:rsidR="00E64E17" w:rsidRPr="00556F7A" w:rsidTr="00CD254D">
        <w:trPr>
          <w:trHeight w:val="432"/>
        </w:trPr>
        <w:tc>
          <w:tcPr>
            <w:tcW w:w="393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756433" w:rsidRDefault="00E64E17" w:rsidP="00C20BA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756433" w:rsidRDefault="00E64E17" w:rsidP="00C20BA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87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556F7A" w:rsidRDefault="00E64E17" w:rsidP="00C20BA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MIDDLE NAME</w:t>
            </w:r>
          </w:p>
        </w:tc>
      </w:tr>
      <w:tr w:rsidR="00E64E17" w:rsidRPr="002F0386" w:rsidTr="00CD254D">
        <w:trPr>
          <w:trHeight w:val="432"/>
        </w:trPr>
        <w:tc>
          <w:tcPr>
            <w:tcW w:w="251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2F0386" w:rsidRDefault="00E64E17" w:rsidP="00E64E17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ENROLLMENT DATE</w:t>
            </w:r>
          </w:p>
        </w:tc>
        <w:tc>
          <w:tcPr>
            <w:tcW w:w="252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2F0386" w:rsidRDefault="00E64E17" w:rsidP="00E64E17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EXIT DATE </w:t>
            </w:r>
          </w:p>
        </w:tc>
        <w:tc>
          <w:tcPr>
            <w:tcW w:w="2519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2F0386" w:rsidRDefault="00E64E17" w:rsidP="00E64E17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AGE AT ENROLLMENT</w:t>
            </w:r>
          </w:p>
        </w:tc>
        <w:tc>
          <w:tcPr>
            <w:tcW w:w="252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2F0386" w:rsidRDefault="00E64E17" w:rsidP="00E64E17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AGE AT EXIT</w:t>
            </w:r>
          </w:p>
        </w:tc>
      </w:tr>
      <w:tr w:rsidR="00E64E17" w:rsidRPr="002F0386" w:rsidTr="00CD254D">
        <w:trPr>
          <w:trHeight w:val="720"/>
        </w:trPr>
        <w:tc>
          <w:tcPr>
            <w:tcW w:w="10075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Default="00E64E17" w:rsidP="00E64E17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REASON FOR EXIT</w:t>
            </w:r>
          </w:p>
        </w:tc>
      </w:tr>
      <w:tr w:rsidR="00E64E17" w:rsidRPr="00367874" w:rsidTr="00E64E17">
        <w:trPr>
          <w:trHeight w:val="245"/>
        </w:trPr>
        <w:tc>
          <w:tcPr>
            <w:tcW w:w="10075" w:type="dxa"/>
            <w:gridSpan w:val="1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4E17" w:rsidRPr="008F248C" w:rsidRDefault="00E64E17" w:rsidP="00E64E17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PARENT INFORMATION</w:t>
            </w:r>
          </w:p>
        </w:tc>
      </w:tr>
      <w:tr w:rsidR="00E64E17" w:rsidRPr="00367874" w:rsidTr="00CD254D">
        <w:trPr>
          <w:trHeight w:val="432"/>
        </w:trPr>
        <w:tc>
          <w:tcPr>
            <w:tcW w:w="5036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756433" w:rsidRDefault="00E64E17" w:rsidP="00E64E17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PRIMARY PARENT/GUARDIAN LAST NAME #1</w:t>
            </w:r>
          </w:p>
        </w:tc>
        <w:tc>
          <w:tcPr>
            <w:tcW w:w="5039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556F7A" w:rsidRDefault="00E64E17" w:rsidP="00E64E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PRIMARY PARENT/GUARDIAN FIRST NAME#1</w:t>
            </w:r>
          </w:p>
        </w:tc>
      </w:tr>
      <w:tr w:rsidR="00E64E17" w:rsidRPr="00367874" w:rsidTr="00CD254D">
        <w:trPr>
          <w:trHeight w:val="432"/>
        </w:trPr>
        <w:tc>
          <w:tcPr>
            <w:tcW w:w="5036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756433" w:rsidRDefault="00E64E17" w:rsidP="00E64E17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PRIMARY PARENT/GUARDIAN LAST NAME #2</w:t>
            </w:r>
          </w:p>
        </w:tc>
        <w:tc>
          <w:tcPr>
            <w:tcW w:w="5039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E64E17" w:rsidRPr="00556F7A" w:rsidRDefault="00E64E17" w:rsidP="00E64E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PRIMARY PARENT/GUARDIAN FIRST NAME#2</w:t>
            </w:r>
          </w:p>
        </w:tc>
      </w:tr>
      <w:tr w:rsidR="00E64E17" w:rsidRPr="00367874" w:rsidTr="00E64E17">
        <w:trPr>
          <w:trHeight w:val="245"/>
        </w:trPr>
        <w:tc>
          <w:tcPr>
            <w:tcW w:w="10075" w:type="dxa"/>
            <w:gridSpan w:val="1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4E17" w:rsidRPr="008F248C" w:rsidRDefault="00CD254D" w:rsidP="00E64E17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SUMMATION OF SERVICES</w:t>
            </w:r>
          </w:p>
        </w:tc>
      </w:tr>
      <w:tr w:rsidR="00C0444B" w:rsidRPr="00556F7A" w:rsidTr="00D22618">
        <w:trPr>
          <w:trHeight w:val="245"/>
        </w:trPr>
        <w:tc>
          <w:tcPr>
            <w:tcW w:w="251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D254D">
              <w:rPr>
                <w:rFonts w:cstheme="minorHAnsi"/>
                <w:b/>
                <w:color w:val="000000" w:themeColor="text1"/>
                <w:sz w:val="18"/>
                <w:szCs w:val="18"/>
              </w:rPr>
              <w:t>COMPONENT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0444B" w:rsidRPr="00CD254D" w:rsidRDefault="00C0444B" w:rsidP="0045384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YEAR 1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SERVICES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YEAR 2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SERVICES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YEAR 3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SERVICES</w:t>
            </w:r>
          </w:p>
        </w:tc>
        <w:tc>
          <w:tcPr>
            <w:tcW w:w="1081" w:type="dxa"/>
            <w:gridSpan w:val="2"/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YEAR 4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SERVICES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YEAR 5 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>SERVICES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YEAR 6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SERVICES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:rsidR="00C0444B" w:rsidRPr="00CD254D" w:rsidRDefault="00C0444B" w:rsidP="00CD254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TOTAL</w:t>
            </w:r>
            <w:r w:rsidR="0045384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SERVICES</w:t>
            </w:r>
          </w:p>
        </w:tc>
      </w:tr>
      <w:tr w:rsidR="00C0444B" w:rsidRPr="00556F7A" w:rsidTr="00C0444B">
        <w:trPr>
          <w:trHeight w:val="432"/>
        </w:trPr>
        <w:tc>
          <w:tcPr>
            <w:tcW w:w="25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D254D">
              <w:rPr>
                <w:rFonts w:cstheme="minorHAnsi"/>
                <w:color w:val="000000" w:themeColor="text1"/>
                <w:sz w:val="18"/>
                <w:szCs w:val="18"/>
              </w:rPr>
              <w:t>FAMILY PERSONAL VISITS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C0444B" w:rsidRPr="007D590C" w:rsidTr="00C0444B">
        <w:trPr>
          <w:trHeight w:val="432"/>
        </w:trPr>
        <w:tc>
          <w:tcPr>
            <w:tcW w:w="25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BC07B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DEVELOPMENTAL SCREENING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C0444B" w:rsidRPr="007D590C" w:rsidTr="00C0444B">
        <w:trPr>
          <w:trHeight w:val="432"/>
        </w:trPr>
        <w:tc>
          <w:tcPr>
            <w:tcW w:w="25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GROUP CONNECTIONS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0444B" w:rsidRPr="00CD254D" w:rsidRDefault="00C0444B" w:rsidP="00CD254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</w:tbl>
    <w:p w:rsidR="00BC684C" w:rsidRDefault="00BC684C">
      <w:r>
        <w:br w:type="page"/>
      </w:r>
    </w:p>
    <w:p w:rsidR="00E6701E" w:rsidRPr="002C6AE3" w:rsidRDefault="00E6701E" w:rsidP="00D52EE0">
      <w:pPr>
        <w:rPr>
          <w:rFonts w:ascii="Arial" w:hAnsi="Arial" w:cs="Arial"/>
          <w:sz w:val="12"/>
          <w:szCs w:val="12"/>
        </w:rPr>
      </w:pPr>
    </w:p>
    <w:sectPr w:rsidR="00E6701E" w:rsidRPr="002C6AE3" w:rsidSect="002C6AE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16054"/>
    <w:rsid w:val="00017761"/>
    <w:rsid w:val="000227BB"/>
    <w:rsid w:val="00045C28"/>
    <w:rsid w:val="000521BE"/>
    <w:rsid w:val="00072C28"/>
    <w:rsid w:val="0009685D"/>
    <w:rsid w:val="000A276C"/>
    <w:rsid w:val="000A3DD1"/>
    <w:rsid w:val="000E0E17"/>
    <w:rsid w:val="00111466"/>
    <w:rsid w:val="001928EC"/>
    <w:rsid w:val="001A523F"/>
    <w:rsid w:val="00202C6F"/>
    <w:rsid w:val="00213D22"/>
    <w:rsid w:val="00221831"/>
    <w:rsid w:val="002855AC"/>
    <w:rsid w:val="002B59AF"/>
    <w:rsid w:val="002C6AE3"/>
    <w:rsid w:val="002C73A9"/>
    <w:rsid w:val="00327C99"/>
    <w:rsid w:val="00367874"/>
    <w:rsid w:val="00395679"/>
    <w:rsid w:val="003A3B92"/>
    <w:rsid w:val="003B2BE7"/>
    <w:rsid w:val="00446B42"/>
    <w:rsid w:val="00450FCC"/>
    <w:rsid w:val="00453841"/>
    <w:rsid w:val="00487822"/>
    <w:rsid w:val="004C2598"/>
    <w:rsid w:val="004D1032"/>
    <w:rsid w:val="005538FC"/>
    <w:rsid w:val="00553B17"/>
    <w:rsid w:val="005568CF"/>
    <w:rsid w:val="00556F7A"/>
    <w:rsid w:val="00566AEB"/>
    <w:rsid w:val="00596BBB"/>
    <w:rsid w:val="005A79C2"/>
    <w:rsid w:val="005F4A31"/>
    <w:rsid w:val="006021A7"/>
    <w:rsid w:val="006424FB"/>
    <w:rsid w:val="006634A5"/>
    <w:rsid w:val="00686C72"/>
    <w:rsid w:val="006C0E6B"/>
    <w:rsid w:val="006C6353"/>
    <w:rsid w:val="006F1654"/>
    <w:rsid w:val="007314F0"/>
    <w:rsid w:val="00756433"/>
    <w:rsid w:val="00757A88"/>
    <w:rsid w:val="00791E8C"/>
    <w:rsid w:val="00795A75"/>
    <w:rsid w:val="0079619C"/>
    <w:rsid w:val="007968DD"/>
    <w:rsid w:val="007B08E5"/>
    <w:rsid w:val="007B21A8"/>
    <w:rsid w:val="007D590C"/>
    <w:rsid w:val="0083351F"/>
    <w:rsid w:val="008A6C30"/>
    <w:rsid w:val="008F248C"/>
    <w:rsid w:val="008F5483"/>
    <w:rsid w:val="0091103B"/>
    <w:rsid w:val="009C27F0"/>
    <w:rsid w:val="00A40655"/>
    <w:rsid w:val="00A604F1"/>
    <w:rsid w:val="00B2351C"/>
    <w:rsid w:val="00B55043"/>
    <w:rsid w:val="00B560A1"/>
    <w:rsid w:val="00BC07BA"/>
    <w:rsid w:val="00BC684C"/>
    <w:rsid w:val="00BE5B2A"/>
    <w:rsid w:val="00BF662C"/>
    <w:rsid w:val="00C03095"/>
    <w:rsid w:val="00C0444B"/>
    <w:rsid w:val="00C412A8"/>
    <w:rsid w:val="00C53B51"/>
    <w:rsid w:val="00C86258"/>
    <w:rsid w:val="00C904DF"/>
    <w:rsid w:val="00CC0E4E"/>
    <w:rsid w:val="00CD254D"/>
    <w:rsid w:val="00CF4345"/>
    <w:rsid w:val="00CF7384"/>
    <w:rsid w:val="00D52EE0"/>
    <w:rsid w:val="00D76839"/>
    <w:rsid w:val="00DC7D6F"/>
    <w:rsid w:val="00DF4CCB"/>
    <w:rsid w:val="00DF6D04"/>
    <w:rsid w:val="00E07631"/>
    <w:rsid w:val="00E25244"/>
    <w:rsid w:val="00E40168"/>
    <w:rsid w:val="00E64E17"/>
    <w:rsid w:val="00E6701E"/>
    <w:rsid w:val="00E735CC"/>
    <w:rsid w:val="00F15E64"/>
    <w:rsid w:val="00F47FC3"/>
    <w:rsid w:val="00F7017B"/>
    <w:rsid w:val="00F7523E"/>
    <w:rsid w:val="00FC4185"/>
    <w:rsid w:val="00FD070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McClary, Erica</cp:lastModifiedBy>
  <cp:revision>2</cp:revision>
  <cp:lastPrinted>2022-03-22T15:20:00Z</cp:lastPrinted>
  <dcterms:created xsi:type="dcterms:W3CDTF">2022-06-09T20:50:00Z</dcterms:created>
  <dcterms:modified xsi:type="dcterms:W3CDTF">2022-06-09T20:50:00Z</dcterms:modified>
</cp:coreProperties>
</file>